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2E40" w:rsidRDefault="007D2E40" w:rsidP="007D2E40"/>
    <w:p w:rsidR="007D2E40" w:rsidRPr="007D2E40" w:rsidRDefault="007D2E40" w:rsidP="007D2E40"/>
    <w:p w:rsidR="007D2E40" w:rsidRDefault="007D2E40" w:rsidP="007D2E40"/>
    <w:p w:rsidR="00925807" w:rsidRPr="007D2E40" w:rsidRDefault="007D2E40" w:rsidP="007D2E40">
      <w:pPr>
        <w:rPr>
          <w:sz w:val="72"/>
          <w:szCs w:val="72"/>
        </w:rPr>
      </w:pPr>
      <w:r w:rsidRPr="007D2E40">
        <w:rPr>
          <w:sz w:val="72"/>
          <w:szCs w:val="72"/>
        </w:rPr>
        <w:t>Не имею</w:t>
      </w:r>
      <w:bookmarkStart w:id="0" w:name="_GoBack"/>
      <w:bookmarkEnd w:id="0"/>
      <w:r w:rsidRPr="007D2E40">
        <w:rPr>
          <w:sz w:val="72"/>
          <w:szCs w:val="72"/>
        </w:rPr>
        <w:t>тся</w:t>
      </w:r>
    </w:p>
    <w:sectPr w:rsidR="00925807" w:rsidRPr="007D2E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21EB"/>
    <w:rsid w:val="000B21EB"/>
    <w:rsid w:val="0016579B"/>
    <w:rsid w:val="00165FFB"/>
    <w:rsid w:val="007878B2"/>
    <w:rsid w:val="007D2E40"/>
    <w:rsid w:val="008955E7"/>
    <w:rsid w:val="00911AEB"/>
    <w:rsid w:val="00925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21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21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21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21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Нижний Куюк</cp:lastModifiedBy>
  <cp:revision>2</cp:revision>
  <dcterms:created xsi:type="dcterms:W3CDTF">2021-02-01T11:24:00Z</dcterms:created>
  <dcterms:modified xsi:type="dcterms:W3CDTF">2021-02-17T06:12:00Z</dcterms:modified>
</cp:coreProperties>
</file>